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7F8B22" w:rsidR="00E020CC" w:rsidRDefault="00793DB2" w:rsidP="00C92C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Kodiak Christian School</w:t>
      </w:r>
    </w:p>
    <w:p w14:paraId="00000002" w14:textId="04337A68" w:rsidR="00E020CC" w:rsidRDefault="00793DB2" w:rsidP="00C92C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  <w:r w:rsidR="00BF6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17B5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604A7F73" w:rsidR="00E020CC" w:rsidRDefault="00735180" w:rsidP="001B5B1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195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7A3826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13C1FA6A" w14:textId="14EDC637" w:rsidR="00E70AB8" w:rsidRDefault="00E70AB8" w:rsidP="00C92C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  <w:r w:rsidR="001B5B11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9B1ECC" w14:textId="554A237A" w:rsidR="00E70AB8" w:rsidRDefault="00E70AB8" w:rsidP="00C92C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9E5">
        <w:rPr>
          <w:rFonts w:ascii="Times New Roman" w:eastAsia="Times New Roman" w:hAnsi="Times New Roman" w:cs="Times New Roman"/>
          <w:sz w:val="24"/>
          <w:szCs w:val="24"/>
        </w:rPr>
        <w:t>David Bradbury</w:t>
      </w:r>
    </w:p>
    <w:p w14:paraId="3F5E5E71" w14:textId="27537F63" w:rsidR="00E70AB8" w:rsidRDefault="00E70AB8" w:rsidP="00C92C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9E5">
        <w:rPr>
          <w:rFonts w:ascii="Times New Roman" w:eastAsia="Times New Roman" w:hAnsi="Times New Roman" w:cs="Times New Roman"/>
          <w:sz w:val="24"/>
          <w:szCs w:val="24"/>
        </w:rPr>
        <w:t>Rachel Whiddon</w:t>
      </w:r>
    </w:p>
    <w:p w14:paraId="73A0EBE3" w14:textId="3D1AC5B7" w:rsidR="00E70AB8" w:rsidRDefault="00E70AB8" w:rsidP="00C92C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Aly Strong</w:t>
      </w:r>
    </w:p>
    <w:p w14:paraId="2C7FEBDC" w14:textId="77777777" w:rsidR="009C19E5" w:rsidRDefault="009C19E5" w:rsidP="009C19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Kelly Nymeyer</w:t>
      </w:r>
    </w:p>
    <w:p w14:paraId="36761372" w14:textId="731A5387" w:rsidR="009C19E5" w:rsidRDefault="00E70AB8" w:rsidP="009C19E5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Jackie Frayne</w:t>
      </w:r>
      <w:r w:rsidR="00AE2E7F">
        <w:rPr>
          <w:rFonts w:ascii="Times New Roman" w:eastAsia="Times New Roman" w:hAnsi="Times New Roman" w:cs="Times New Roman"/>
          <w:sz w:val="24"/>
          <w:szCs w:val="24"/>
        </w:rPr>
        <w:t>, Kristen Eads</w:t>
      </w:r>
    </w:p>
    <w:p w14:paraId="6F6D3063" w14:textId="186CFFC8" w:rsidR="004A29EE" w:rsidRDefault="000E478D" w:rsidP="000E478D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Guests</w:t>
      </w:r>
      <w:r w:rsidR="004649A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29EE">
        <w:rPr>
          <w:rFonts w:ascii="Times New Roman" w:eastAsia="Times New Roman" w:hAnsi="Times New Roman" w:cs="Times New Roman"/>
          <w:sz w:val="24"/>
          <w:szCs w:val="24"/>
        </w:rPr>
        <w:t>Dianne Grupp</w:t>
      </w:r>
    </w:p>
    <w:p w14:paraId="57C38332" w14:textId="71D4AB06" w:rsidR="001B5B11" w:rsidRDefault="001B5B11" w:rsidP="001B5B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CED6FD" w14:textId="77777777" w:rsidR="00E70AB8" w:rsidRDefault="00E70AB8" w:rsidP="00C92C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09FA118F" w:rsidR="00E020CC" w:rsidRDefault="00793DB2" w:rsidP="00C92C36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FE5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78D">
        <w:rPr>
          <w:rFonts w:ascii="Times New Roman" w:eastAsia="Times New Roman" w:hAnsi="Times New Roman" w:cs="Times New Roman"/>
          <w:sz w:val="24"/>
          <w:szCs w:val="24"/>
        </w:rPr>
        <w:t>– 6:01pm</w:t>
      </w:r>
    </w:p>
    <w:p w14:paraId="00000005" w14:textId="2EECFA87" w:rsidR="00E020CC" w:rsidRDefault="00793DB2" w:rsidP="00C92C36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Prayer</w:t>
      </w:r>
      <w:r w:rsidR="00FE5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78D">
        <w:rPr>
          <w:rFonts w:ascii="Times New Roman" w:eastAsia="Times New Roman" w:hAnsi="Times New Roman" w:cs="Times New Roman"/>
          <w:sz w:val="24"/>
          <w:szCs w:val="24"/>
        </w:rPr>
        <w:t>- Bradbury</w:t>
      </w:r>
    </w:p>
    <w:p w14:paraId="00000006" w14:textId="6D5B8E9E" w:rsidR="00E020CC" w:rsidRPr="009175CF" w:rsidRDefault="00793DB2" w:rsidP="00C92C36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9175CF">
        <w:rPr>
          <w:rFonts w:ascii="Times New Roman" w:eastAsia="Times New Roman" w:hAnsi="Times New Roman" w:cs="Times New Roman"/>
          <w:sz w:val="24"/>
          <w:szCs w:val="24"/>
        </w:rPr>
        <w:t xml:space="preserve">last month’s </w:t>
      </w:r>
      <w:r w:rsidR="004E68F7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98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94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E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944">
        <w:rPr>
          <w:rFonts w:ascii="Times New Roman" w:eastAsia="Times New Roman" w:hAnsi="Times New Roman" w:cs="Times New Roman"/>
          <w:sz w:val="24"/>
          <w:szCs w:val="24"/>
        </w:rPr>
        <w:t>Whiddon moved to approve, Frayne 2</w:t>
      </w:r>
      <w:r w:rsidR="008E4944" w:rsidRPr="008E4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8E4944">
        <w:rPr>
          <w:rFonts w:ascii="Times New Roman" w:eastAsia="Times New Roman" w:hAnsi="Times New Roman" w:cs="Times New Roman"/>
          <w:sz w:val="24"/>
          <w:szCs w:val="24"/>
        </w:rPr>
        <w:t>, all in favor, motion passes</w:t>
      </w:r>
    </w:p>
    <w:p w14:paraId="3E489D46" w14:textId="2F5461F9" w:rsidR="009175CF" w:rsidRDefault="009175CF" w:rsidP="00C92C36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this month’s agenda</w:t>
      </w:r>
      <w:r w:rsidR="00FB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8F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E4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8F6">
        <w:rPr>
          <w:rFonts w:ascii="Times New Roman" w:eastAsia="Times New Roman" w:hAnsi="Times New Roman" w:cs="Times New Roman"/>
          <w:sz w:val="24"/>
          <w:szCs w:val="24"/>
        </w:rPr>
        <w:t>Nymeyer moved to approve with amendment (9a date correction), Whiddon 2</w:t>
      </w:r>
      <w:r w:rsidR="00B838F6" w:rsidRPr="00B838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838F6">
        <w:rPr>
          <w:rFonts w:ascii="Times New Roman" w:eastAsia="Times New Roman" w:hAnsi="Times New Roman" w:cs="Times New Roman"/>
          <w:sz w:val="24"/>
          <w:szCs w:val="24"/>
        </w:rPr>
        <w:t>, all in favor, motion passes</w:t>
      </w:r>
    </w:p>
    <w:p w14:paraId="00000008" w14:textId="683E83A3" w:rsidR="00E020CC" w:rsidRDefault="00793DB2" w:rsidP="00C92C36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  <w:r w:rsidR="00B838F6">
        <w:rPr>
          <w:rFonts w:ascii="Times New Roman" w:eastAsia="Times New Roman" w:hAnsi="Times New Roman" w:cs="Times New Roman"/>
          <w:sz w:val="24"/>
          <w:szCs w:val="24"/>
        </w:rPr>
        <w:t xml:space="preserve"> - none</w:t>
      </w:r>
    </w:p>
    <w:p w14:paraId="00000009" w14:textId="093E3E61" w:rsidR="00E020CC" w:rsidRPr="0084731A" w:rsidRDefault="00793DB2" w:rsidP="00C92C36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Reports </w:t>
      </w:r>
    </w:p>
    <w:p w14:paraId="33EBC171" w14:textId="7415DB3C" w:rsidR="0084731A" w:rsidRDefault="0084731A" w:rsidP="00C92C36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Administrator’s Report</w:t>
      </w:r>
      <w:r w:rsidR="00B8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BA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BA5"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5FD8AA4D" w14:textId="11DDC224" w:rsidR="00CB1BA5" w:rsidRDefault="00CB1BA5" w:rsidP="00CB1BA5">
      <w:pPr>
        <w:numPr>
          <w:ilvl w:val="2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ACSI no longer provides testing for students. </w:t>
      </w:r>
      <w:r w:rsidR="005175C7">
        <w:rPr>
          <w:rFonts w:ascii="Times New Roman" w:eastAsia="Times New Roman" w:hAnsi="Times New Roman" w:cs="Times New Roman"/>
          <w:sz w:val="24"/>
          <w:szCs w:val="24"/>
        </w:rPr>
        <w:t>KCS will move to “MAP”</w:t>
      </w:r>
      <w:r w:rsidR="000309F6">
        <w:rPr>
          <w:rFonts w:ascii="Times New Roman" w:eastAsia="Times New Roman" w:hAnsi="Times New Roman" w:cs="Times New Roman"/>
          <w:sz w:val="24"/>
          <w:szCs w:val="24"/>
        </w:rPr>
        <w:t xml:space="preserve"> Measures of Academic P</w:t>
      </w:r>
      <w:r w:rsidR="001A4198">
        <w:rPr>
          <w:rFonts w:ascii="Times New Roman" w:eastAsia="Times New Roman" w:hAnsi="Times New Roman" w:cs="Times New Roman"/>
          <w:sz w:val="24"/>
          <w:szCs w:val="24"/>
        </w:rPr>
        <w:t>rogress</w:t>
      </w:r>
      <w:r w:rsidR="005175C7">
        <w:rPr>
          <w:rFonts w:ascii="Times New Roman" w:eastAsia="Times New Roman" w:hAnsi="Times New Roman" w:cs="Times New Roman"/>
          <w:sz w:val="24"/>
          <w:szCs w:val="24"/>
        </w:rPr>
        <w:t xml:space="preserve"> testing with Title 2a funds to train staff.  Winter (January?) and </w:t>
      </w:r>
      <w:r w:rsidR="000309F6">
        <w:rPr>
          <w:rFonts w:ascii="Times New Roman" w:eastAsia="Times New Roman" w:hAnsi="Times New Roman" w:cs="Times New Roman"/>
          <w:sz w:val="24"/>
          <w:szCs w:val="24"/>
        </w:rPr>
        <w:t>late Spring (April/May) testing to be administered</w:t>
      </w:r>
      <w:r w:rsidR="001A4198">
        <w:rPr>
          <w:rFonts w:ascii="Times New Roman" w:eastAsia="Times New Roman" w:hAnsi="Times New Roman" w:cs="Times New Roman"/>
          <w:sz w:val="24"/>
          <w:szCs w:val="24"/>
        </w:rPr>
        <w:t xml:space="preserve"> to 3</w:t>
      </w:r>
      <w:r w:rsidR="001A4198" w:rsidRPr="001A41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1A4198">
        <w:rPr>
          <w:rFonts w:ascii="Times New Roman" w:eastAsia="Times New Roman" w:hAnsi="Times New Roman" w:cs="Times New Roman"/>
          <w:sz w:val="24"/>
          <w:szCs w:val="24"/>
        </w:rPr>
        <w:t xml:space="preserve"> – 8</w:t>
      </w:r>
      <w:r w:rsidR="001A4198" w:rsidRPr="001A41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A4198">
        <w:rPr>
          <w:rFonts w:ascii="Times New Roman" w:eastAsia="Times New Roman" w:hAnsi="Times New Roman" w:cs="Times New Roman"/>
          <w:sz w:val="24"/>
          <w:szCs w:val="24"/>
        </w:rPr>
        <w:t xml:space="preserve"> grades.</w:t>
      </w:r>
    </w:p>
    <w:p w14:paraId="352A2211" w14:textId="75C6B66C" w:rsidR="000309F6" w:rsidRDefault="00216C52" w:rsidP="00CB1BA5">
      <w:pPr>
        <w:numPr>
          <w:ilvl w:val="2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Report to be revamped. Intention to be school-wide informational</w:t>
      </w:r>
      <w:r w:rsidR="00DC4D1E">
        <w:rPr>
          <w:rFonts w:ascii="Times New Roman" w:eastAsia="Times New Roman" w:hAnsi="Times New Roman" w:cs="Times New Roman"/>
          <w:sz w:val="24"/>
          <w:szCs w:val="24"/>
        </w:rPr>
        <w:t>, remove teacher comments or provide a rotating opportunity for those teachers who want to do a classroom update “spotlight” of sorts.</w:t>
      </w:r>
    </w:p>
    <w:p w14:paraId="6291133C" w14:textId="06D20101" w:rsidR="00C54BF1" w:rsidRDefault="00C54BF1" w:rsidP="00CB1BA5">
      <w:pPr>
        <w:numPr>
          <w:ilvl w:val="2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 to School Night to be held at 6pm. Lots of announcements and call to action for volunteer opportunities.</w:t>
      </w:r>
    </w:p>
    <w:p w14:paraId="7999DFB3" w14:textId="7CE0A44A" w:rsidR="00C54BF1" w:rsidRDefault="00BB1720" w:rsidP="00CB1BA5">
      <w:pPr>
        <w:numPr>
          <w:ilvl w:val="2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KCS will not hold “Lock-Down Drills”. The Alaska State Troopers will attend an in-</w:t>
      </w:r>
      <w:r w:rsidR="004D615C"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train the staff on </w:t>
      </w:r>
      <w:r w:rsidR="004D615C">
        <w:rPr>
          <w:rFonts w:ascii="Times New Roman" w:eastAsia="Times New Roman" w:hAnsi="Times New Roman" w:cs="Times New Roman"/>
          <w:sz w:val="24"/>
          <w:szCs w:val="24"/>
        </w:rPr>
        <w:t>procedures for these situations. Board members will be invited.</w:t>
      </w:r>
    </w:p>
    <w:p w14:paraId="4567B6EB" w14:textId="06DD5A5C" w:rsidR="004D615C" w:rsidRPr="0084731A" w:rsidRDefault="004D615C" w:rsidP="00CB1BA5">
      <w:pPr>
        <w:numPr>
          <w:ilvl w:val="2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Computer Use Contract to be emailed </w:t>
      </w:r>
      <w:r w:rsidR="00883A96">
        <w:rPr>
          <w:rFonts w:ascii="Times New Roman" w:eastAsia="Times New Roman" w:hAnsi="Times New Roman" w:cs="Times New Roman"/>
          <w:sz w:val="24"/>
          <w:szCs w:val="24"/>
        </w:rPr>
        <w:t>to Board for review</w:t>
      </w:r>
    </w:p>
    <w:p w14:paraId="42A66FA2" w14:textId="30AA8637" w:rsidR="00D61400" w:rsidRDefault="00793DB2" w:rsidP="00C92C36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Treasurer’s Report </w:t>
      </w:r>
      <w:r w:rsidR="00883A96">
        <w:rPr>
          <w:rFonts w:ascii="Times New Roman" w:eastAsia="Times New Roman" w:hAnsi="Times New Roman" w:cs="Times New Roman"/>
          <w:sz w:val="24"/>
          <w:szCs w:val="24"/>
        </w:rPr>
        <w:t>– no report</w:t>
      </w:r>
    </w:p>
    <w:p w14:paraId="0000000C" w14:textId="77777777" w:rsidR="00E020CC" w:rsidRDefault="00793DB2" w:rsidP="00C92C36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Old Business</w:t>
      </w:r>
    </w:p>
    <w:p w14:paraId="391251A8" w14:textId="1E01FE5C" w:rsidR="008C0E0E" w:rsidRDefault="00793DB2" w:rsidP="00C92C36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Staffing needs for 202</w:t>
      </w:r>
      <w:r w:rsidR="00A979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979F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758E33D" w14:textId="36284CC2" w:rsidR="00883A96" w:rsidRDefault="00883A96" w:rsidP="00883A96">
      <w:pPr>
        <w:numPr>
          <w:ilvl w:val="2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afternoon office staff needed</w:t>
      </w:r>
    </w:p>
    <w:p w14:paraId="5055DD6C" w14:textId="46B7B739" w:rsidR="00630909" w:rsidRDefault="008E4F9A" w:rsidP="00630909">
      <w:pPr>
        <w:numPr>
          <w:ilvl w:val="2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“Specials” will be renamed to “Intensives” teacher/aide needed for upper and lower grades</w:t>
      </w:r>
    </w:p>
    <w:p w14:paraId="4EA60037" w14:textId="4E899D3C" w:rsidR="00630909" w:rsidRDefault="00630909" w:rsidP="00630909">
      <w:pPr>
        <w:numPr>
          <w:ilvl w:val="3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Suggested a Coordinator position be created to assist in </w:t>
      </w:r>
      <w:r w:rsidR="001D020B">
        <w:rPr>
          <w:rFonts w:ascii="Times New Roman" w:eastAsia="Times New Roman" w:hAnsi="Times New Roman" w:cs="Times New Roman"/>
          <w:sz w:val="24"/>
          <w:szCs w:val="24"/>
        </w:rPr>
        <w:t>scheduling possible volunteer/parent/community sessions</w:t>
      </w:r>
      <w:r w:rsidR="00893592">
        <w:rPr>
          <w:rFonts w:ascii="Times New Roman" w:eastAsia="Times New Roman" w:hAnsi="Times New Roman" w:cs="Times New Roman"/>
          <w:sz w:val="24"/>
          <w:szCs w:val="24"/>
        </w:rPr>
        <w:t xml:space="preserve"> as an option</w:t>
      </w:r>
    </w:p>
    <w:p w14:paraId="18692291" w14:textId="499AA71D" w:rsidR="00893592" w:rsidRDefault="00893592" w:rsidP="00630909">
      <w:pPr>
        <w:numPr>
          <w:ilvl w:val="3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grades Tues-Thurs</w:t>
      </w:r>
      <w:r w:rsidR="00553279">
        <w:rPr>
          <w:rFonts w:ascii="Times New Roman" w:eastAsia="Times New Roman" w:hAnsi="Times New Roman" w:cs="Times New Roman"/>
          <w:sz w:val="24"/>
          <w:szCs w:val="24"/>
        </w:rPr>
        <w:t>/Fri</w:t>
      </w:r>
      <w:r>
        <w:rPr>
          <w:rFonts w:ascii="Times New Roman" w:eastAsia="Times New Roman" w:hAnsi="Times New Roman" w:cs="Times New Roman"/>
          <w:sz w:val="24"/>
          <w:szCs w:val="24"/>
        </w:rPr>
        <w:t>, 12:35 to 2:45 plus prep time</w:t>
      </w:r>
    </w:p>
    <w:p w14:paraId="2D81564B" w14:textId="1BE8D6AE" w:rsidR="00893592" w:rsidRPr="00630909" w:rsidRDefault="00893592" w:rsidP="00630909">
      <w:pPr>
        <w:numPr>
          <w:ilvl w:val="3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Upper grades Tues-Thurs/Fri, </w:t>
      </w:r>
      <w:r w:rsidR="00553279">
        <w:rPr>
          <w:rFonts w:ascii="Times New Roman" w:eastAsia="Times New Roman" w:hAnsi="Times New Roman" w:cs="Times New Roman"/>
          <w:sz w:val="24"/>
          <w:szCs w:val="24"/>
        </w:rPr>
        <w:t>1:20 to 2:45 plus prep time</w:t>
      </w:r>
    </w:p>
    <w:p w14:paraId="56933132" w14:textId="27E06E2D" w:rsidR="00C96B6F" w:rsidRDefault="00C96B6F" w:rsidP="00C92C36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family interviews</w:t>
      </w:r>
      <w:r w:rsidR="00553279">
        <w:rPr>
          <w:rFonts w:ascii="Times New Roman" w:eastAsia="Times New Roman" w:hAnsi="Times New Roman" w:cs="Times New Roman"/>
          <w:sz w:val="24"/>
          <w:szCs w:val="24"/>
        </w:rPr>
        <w:t xml:space="preserve"> – 4 to be held</w:t>
      </w:r>
    </w:p>
    <w:p w14:paraId="64943056" w14:textId="50179B0C" w:rsidR="009C19E5" w:rsidRPr="009C19E5" w:rsidRDefault="009C19E5" w:rsidP="009C19E5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Attendance/Report Card software</w:t>
      </w:r>
      <w:r w:rsidR="00553279">
        <w:rPr>
          <w:rFonts w:ascii="Times New Roman" w:eastAsia="Times New Roman" w:hAnsi="Times New Roman" w:cs="Times New Roman"/>
        </w:rPr>
        <w:t xml:space="preserve"> – Thinkwave has been upgraded and used for this school year at a cost of $7</w:t>
      </w:r>
      <w:r w:rsidR="00BB045F">
        <w:rPr>
          <w:rFonts w:ascii="Times New Roman" w:eastAsia="Times New Roman" w:hAnsi="Times New Roman" w:cs="Times New Roman"/>
        </w:rPr>
        <w:t>69. Grupp to consider other options for future use.</w:t>
      </w:r>
    </w:p>
    <w:p w14:paraId="3BB26954" w14:textId="08ED6511" w:rsidR="00242CBA" w:rsidRPr="009C19E5" w:rsidRDefault="00793DB2" w:rsidP="00C92C36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 Action Items</w:t>
      </w:r>
    </w:p>
    <w:p w14:paraId="164AF47A" w14:textId="4933E3C8" w:rsidR="009C19E5" w:rsidRPr="00195364" w:rsidRDefault="009C19E5" w:rsidP="009C19E5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Events Calendar</w:t>
      </w:r>
      <w:r w:rsidR="00BB045F">
        <w:rPr>
          <w:rFonts w:ascii="Times New Roman" w:eastAsia="Times New Roman" w:hAnsi="Times New Roman" w:cs="Times New Roman"/>
          <w:sz w:val="24"/>
          <w:szCs w:val="24"/>
        </w:rPr>
        <w:t xml:space="preserve"> – Events Committee holding meeting Thursday 8/11 at 6:30pm to finalize calendar and dates.</w:t>
      </w:r>
    </w:p>
    <w:p w14:paraId="5BD2D87A" w14:textId="77777777" w:rsidR="00270C19" w:rsidRPr="00270C19" w:rsidRDefault="00793DB2" w:rsidP="00C92C36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8337BE">
        <w:rPr>
          <w:rFonts w:ascii="Times New Roman" w:eastAsia="Times New Roman" w:hAnsi="Times New Roman" w:cs="Times New Roman"/>
          <w:sz w:val="24"/>
          <w:szCs w:val="24"/>
        </w:rPr>
        <w:t>Comments, Announcements and Other Business</w:t>
      </w:r>
      <w:r w:rsidR="00BB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C1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96B754" w14:textId="37B5FDB5" w:rsidR="00C10C86" w:rsidRPr="00125929" w:rsidRDefault="00270C19" w:rsidP="00270C19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Whiddon busy through September requests Strong assist in Events Committee coverage</w:t>
      </w:r>
    </w:p>
    <w:p w14:paraId="7A6AA2C3" w14:textId="36AAC5E4" w:rsidR="00125929" w:rsidRPr="009C19E5" w:rsidRDefault="00125929" w:rsidP="00270C19">
      <w:pPr>
        <w:numPr>
          <w:ilvl w:val="1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regarding some events</w:t>
      </w:r>
      <w:r w:rsidR="00DC6E83">
        <w:rPr>
          <w:rFonts w:ascii="Times New Roman" w:eastAsia="Times New Roman" w:hAnsi="Times New Roman" w:cs="Times New Roman"/>
          <w:sz w:val="24"/>
          <w:szCs w:val="24"/>
        </w:rPr>
        <w:t>, to be continued at Thursday meeting</w:t>
      </w:r>
    </w:p>
    <w:p w14:paraId="14161ACE" w14:textId="58065F27" w:rsidR="00FA13F2" w:rsidRDefault="00793DB2" w:rsidP="00BB045F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3F2">
        <w:rPr>
          <w:rFonts w:ascii="Times New Roman" w:eastAsia="Times New Roman" w:hAnsi="Times New Roman" w:cs="Times New Roman"/>
          <w:sz w:val="24"/>
          <w:szCs w:val="24"/>
        </w:rPr>
        <w:t xml:space="preserve">Next Meeting </w:t>
      </w:r>
      <w:r w:rsidR="00186CD2" w:rsidRPr="00FA13F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1B5">
        <w:rPr>
          <w:rFonts w:ascii="Times New Roman" w:eastAsia="Times New Roman" w:hAnsi="Times New Roman" w:cs="Times New Roman"/>
          <w:sz w:val="24"/>
          <w:szCs w:val="24"/>
        </w:rPr>
        <w:t>Sept 13</w:t>
      </w:r>
      <w:r w:rsidR="00C96B6F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C14885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 w:rsidR="00E44C19" w:rsidRPr="00FA13F2">
        <w:rPr>
          <w:rFonts w:ascii="Times New Roman" w:eastAsia="Times New Roman" w:hAnsi="Times New Roman" w:cs="Times New Roman"/>
          <w:sz w:val="24"/>
          <w:szCs w:val="24"/>
        </w:rPr>
        <w:t>6:00pm</w:t>
      </w:r>
    </w:p>
    <w:p w14:paraId="461D7142" w14:textId="16E9BF49" w:rsidR="009C19E5" w:rsidRPr="009C19E5" w:rsidRDefault="009C19E5" w:rsidP="009C19E5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8571B5">
        <w:rPr>
          <w:rFonts w:ascii="Times New Roman" w:eastAsia="Times New Roman" w:hAnsi="Times New Roman" w:cs="Times New Roman"/>
          <w:sz w:val="24"/>
          <w:szCs w:val="24"/>
        </w:rPr>
        <w:t xml:space="preserve"> - none</w:t>
      </w:r>
    </w:p>
    <w:p w14:paraId="7B2B1458" w14:textId="185AD91F" w:rsidR="00FA13F2" w:rsidRDefault="00793DB2" w:rsidP="00BB045F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3F2">
        <w:rPr>
          <w:rFonts w:ascii="Times New Roman" w:eastAsia="Times New Roman" w:hAnsi="Times New Roman" w:cs="Times New Roman"/>
          <w:sz w:val="24"/>
          <w:szCs w:val="24"/>
        </w:rPr>
        <w:t>Closing Prayer</w:t>
      </w:r>
      <w:r w:rsidR="00A5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1B5">
        <w:rPr>
          <w:rFonts w:ascii="Times New Roman" w:eastAsia="Times New Roman" w:hAnsi="Times New Roman" w:cs="Times New Roman"/>
          <w:sz w:val="24"/>
          <w:szCs w:val="24"/>
        </w:rPr>
        <w:t>- Strong</w:t>
      </w:r>
    </w:p>
    <w:p w14:paraId="00000014" w14:textId="25F54A58" w:rsidR="00E020CC" w:rsidRPr="00FA13F2" w:rsidRDefault="00793DB2" w:rsidP="00BB045F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68A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C5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1B5">
        <w:rPr>
          <w:rFonts w:ascii="Times New Roman" w:eastAsia="Times New Roman" w:hAnsi="Times New Roman" w:cs="Times New Roman"/>
          <w:sz w:val="24"/>
          <w:szCs w:val="24"/>
        </w:rPr>
        <w:t>– 7:25pm</w:t>
      </w:r>
    </w:p>
    <w:sectPr w:rsidR="00E020CC" w:rsidRPr="00FA13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253"/>
    <w:multiLevelType w:val="multilevel"/>
    <w:tmpl w:val="8D02EA2A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upperLetter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decimal"/>
      <w:lvlText w:val="(%5)"/>
      <w:lvlJc w:val="left"/>
      <w:pPr>
        <w:ind w:left="4680" w:hanging="360"/>
      </w:pPr>
    </w:lvl>
    <w:lvl w:ilvl="5">
      <w:start w:val="1"/>
      <w:numFmt w:val="lowerLetter"/>
      <w:lvlText w:val="(%6)"/>
      <w:lvlJc w:val="left"/>
      <w:pPr>
        <w:ind w:left="5400" w:hanging="180"/>
      </w:pPr>
    </w:lvl>
    <w:lvl w:ilvl="6">
      <w:start w:val="1"/>
      <w:numFmt w:val="lowerRoman"/>
      <w:lvlText w:val="(%7)"/>
      <w:lvlJc w:val="right"/>
      <w:pPr>
        <w:ind w:left="6120" w:hanging="360"/>
      </w:pPr>
    </w:lvl>
    <w:lvl w:ilvl="7">
      <w:start w:val="1"/>
      <w:numFmt w:val="lowerLetter"/>
      <w:lvlText w:val="(%8)"/>
      <w:lvlJc w:val="left"/>
      <w:pPr>
        <w:ind w:left="6840" w:hanging="360"/>
      </w:pPr>
    </w:lvl>
    <w:lvl w:ilvl="8">
      <w:start w:val="1"/>
      <w:numFmt w:val="lowerRoman"/>
      <w:lvlText w:val="(%9)"/>
      <w:lvlJc w:val="right"/>
      <w:pPr>
        <w:ind w:left="7560" w:hanging="180"/>
      </w:pPr>
    </w:lvl>
  </w:abstractNum>
  <w:abstractNum w:abstractNumId="1" w15:restartNumberingAfterBreak="0">
    <w:nsid w:val="25E635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D4C4D40"/>
    <w:multiLevelType w:val="multilevel"/>
    <w:tmpl w:val="C8C6F2B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B361C98"/>
    <w:multiLevelType w:val="multilevel"/>
    <w:tmpl w:val="629685D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646205062">
    <w:abstractNumId w:val="3"/>
  </w:num>
  <w:num w:numId="2" w16cid:durableId="2122264267">
    <w:abstractNumId w:val="0"/>
  </w:num>
  <w:num w:numId="3" w16cid:durableId="147289298">
    <w:abstractNumId w:val="2"/>
  </w:num>
  <w:num w:numId="4" w16cid:durableId="150558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CC"/>
    <w:rsid w:val="00023F2B"/>
    <w:rsid w:val="00026153"/>
    <w:rsid w:val="000309F6"/>
    <w:rsid w:val="00065C0F"/>
    <w:rsid w:val="00086CE0"/>
    <w:rsid w:val="000A7B3A"/>
    <w:rsid w:val="000C5BFA"/>
    <w:rsid w:val="000C6EBC"/>
    <w:rsid w:val="000E478D"/>
    <w:rsid w:val="000E6C40"/>
    <w:rsid w:val="000F0A23"/>
    <w:rsid w:val="0010668A"/>
    <w:rsid w:val="00106A29"/>
    <w:rsid w:val="00121F35"/>
    <w:rsid w:val="00125929"/>
    <w:rsid w:val="0013328C"/>
    <w:rsid w:val="001523AC"/>
    <w:rsid w:val="00186CD2"/>
    <w:rsid w:val="00195364"/>
    <w:rsid w:val="001A4198"/>
    <w:rsid w:val="001B54FD"/>
    <w:rsid w:val="001B5B11"/>
    <w:rsid w:val="001D020B"/>
    <w:rsid w:val="001D4059"/>
    <w:rsid w:val="001E233A"/>
    <w:rsid w:val="001E3F52"/>
    <w:rsid w:val="001E5C5F"/>
    <w:rsid w:val="00216C52"/>
    <w:rsid w:val="002173CB"/>
    <w:rsid w:val="0022172B"/>
    <w:rsid w:val="00242CBA"/>
    <w:rsid w:val="00252338"/>
    <w:rsid w:val="0025237F"/>
    <w:rsid w:val="00270C19"/>
    <w:rsid w:val="00283BCC"/>
    <w:rsid w:val="00287764"/>
    <w:rsid w:val="002D2288"/>
    <w:rsid w:val="002E6A7D"/>
    <w:rsid w:val="002F52FF"/>
    <w:rsid w:val="00362C8D"/>
    <w:rsid w:val="0038516B"/>
    <w:rsid w:val="003A1D6D"/>
    <w:rsid w:val="003D374F"/>
    <w:rsid w:val="003E4F03"/>
    <w:rsid w:val="003E75D0"/>
    <w:rsid w:val="003F6834"/>
    <w:rsid w:val="00443BFB"/>
    <w:rsid w:val="00444375"/>
    <w:rsid w:val="00447BE4"/>
    <w:rsid w:val="004649A9"/>
    <w:rsid w:val="00487D55"/>
    <w:rsid w:val="00495306"/>
    <w:rsid w:val="004A29EE"/>
    <w:rsid w:val="004D615C"/>
    <w:rsid w:val="004E194A"/>
    <w:rsid w:val="004E68F7"/>
    <w:rsid w:val="004F2DE2"/>
    <w:rsid w:val="005175C7"/>
    <w:rsid w:val="0052470B"/>
    <w:rsid w:val="00525FDB"/>
    <w:rsid w:val="00553279"/>
    <w:rsid w:val="00561922"/>
    <w:rsid w:val="005A3B3A"/>
    <w:rsid w:val="005C59A3"/>
    <w:rsid w:val="005C7F40"/>
    <w:rsid w:val="005F17B5"/>
    <w:rsid w:val="005F6021"/>
    <w:rsid w:val="00614B04"/>
    <w:rsid w:val="0061640F"/>
    <w:rsid w:val="00630909"/>
    <w:rsid w:val="00637D02"/>
    <w:rsid w:val="00644927"/>
    <w:rsid w:val="00661872"/>
    <w:rsid w:val="0068633F"/>
    <w:rsid w:val="006A2B1A"/>
    <w:rsid w:val="006B2409"/>
    <w:rsid w:val="006F1656"/>
    <w:rsid w:val="00704382"/>
    <w:rsid w:val="00734EF0"/>
    <w:rsid w:val="00735180"/>
    <w:rsid w:val="00772F10"/>
    <w:rsid w:val="00783F07"/>
    <w:rsid w:val="00793DB2"/>
    <w:rsid w:val="007A3826"/>
    <w:rsid w:val="007B0A16"/>
    <w:rsid w:val="007E71CD"/>
    <w:rsid w:val="00803A79"/>
    <w:rsid w:val="008134E3"/>
    <w:rsid w:val="00814499"/>
    <w:rsid w:val="00815EB5"/>
    <w:rsid w:val="00826B37"/>
    <w:rsid w:val="008337BE"/>
    <w:rsid w:val="0084731A"/>
    <w:rsid w:val="008571B5"/>
    <w:rsid w:val="00871B46"/>
    <w:rsid w:val="00873E5C"/>
    <w:rsid w:val="00883A96"/>
    <w:rsid w:val="00883BB9"/>
    <w:rsid w:val="00893592"/>
    <w:rsid w:val="008A3F3F"/>
    <w:rsid w:val="008A41A3"/>
    <w:rsid w:val="008C0E0E"/>
    <w:rsid w:val="008C5E6E"/>
    <w:rsid w:val="008E4944"/>
    <w:rsid w:val="008E4F9A"/>
    <w:rsid w:val="00916443"/>
    <w:rsid w:val="009175CF"/>
    <w:rsid w:val="00935655"/>
    <w:rsid w:val="00944F6B"/>
    <w:rsid w:val="00946666"/>
    <w:rsid w:val="009520DF"/>
    <w:rsid w:val="00980DFB"/>
    <w:rsid w:val="00981939"/>
    <w:rsid w:val="00987C68"/>
    <w:rsid w:val="00991C51"/>
    <w:rsid w:val="009A605C"/>
    <w:rsid w:val="009B3302"/>
    <w:rsid w:val="009B5108"/>
    <w:rsid w:val="009C19E5"/>
    <w:rsid w:val="009E37A0"/>
    <w:rsid w:val="00A00D4C"/>
    <w:rsid w:val="00A17A16"/>
    <w:rsid w:val="00A22D9A"/>
    <w:rsid w:val="00A51E6D"/>
    <w:rsid w:val="00A539A9"/>
    <w:rsid w:val="00A979FD"/>
    <w:rsid w:val="00AD4B14"/>
    <w:rsid w:val="00AE2E7F"/>
    <w:rsid w:val="00B513D9"/>
    <w:rsid w:val="00B51CE3"/>
    <w:rsid w:val="00B838F6"/>
    <w:rsid w:val="00B9141D"/>
    <w:rsid w:val="00B94A0F"/>
    <w:rsid w:val="00BB045F"/>
    <w:rsid w:val="00BB1720"/>
    <w:rsid w:val="00BF664C"/>
    <w:rsid w:val="00C07708"/>
    <w:rsid w:val="00C10C86"/>
    <w:rsid w:val="00C1326B"/>
    <w:rsid w:val="00C13D9C"/>
    <w:rsid w:val="00C14885"/>
    <w:rsid w:val="00C25DE1"/>
    <w:rsid w:val="00C370A6"/>
    <w:rsid w:val="00C54BF1"/>
    <w:rsid w:val="00C56F9C"/>
    <w:rsid w:val="00C84A44"/>
    <w:rsid w:val="00C92C36"/>
    <w:rsid w:val="00C96B6F"/>
    <w:rsid w:val="00C97DFE"/>
    <w:rsid w:val="00CB1BA5"/>
    <w:rsid w:val="00CD04D7"/>
    <w:rsid w:val="00CD66AA"/>
    <w:rsid w:val="00CF495F"/>
    <w:rsid w:val="00D11343"/>
    <w:rsid w:val="00D15657"/>
    <w:rsid w:val="00D230B9"/>
    <w:rsid w:val="00D356B4"/>
    <w:rsid w:val="00D61400"/>
    <w:rsid w:val="00DA1008"/>
    <w:rsid w:val="00DA4F6F"/>
    <w:rsid w:val="00DC4D1E"/>
    <w:rsid w:val="00DC552B"/>
    <w:rsid w:val="00DC6E83"/>
    <w:rsid w:val="00DE4F39"/>
    <w:rsid w:val="00E020CC"/>
    <w:rsid w:val="00E23782"/>
    <w:rsid w:val="00E44C19"/>
    <w:rsid w:val="00E56622"/>
    <w:rsid w:val="00E70AB8"/>
    <w:rsid w:val="00E76014"/>
    <w:rsid w:val="00E835E6"/>
    <w:rsid w:val="00EB227D"/>
    <w:rsid w:val="00EC016F"/>
    <w:rsid w:val="00ED590C"/>
    <w:rsid w:val="00EF0007"/>
    <w:rsid w:val="00EF7698"/>
    <w:rsid w:val="00F10245"/>
    <w:rsid w:val="00F12807"/>
    <w:rsid w:val="00F640D8"/>
    <w:rsid w:val="00F70F91"/>
    <w:rsid w:val="00F840B9"/>
    <w:rsid w:val="00F91C10"/>
    <w:rsid w:val="00F97556"/>
    <w:rsid w:val="00FA13F2"/>
    <w:rsid w:val="00FB7289"/>
    <w:rsid w:val="00FB731E"/>
    <w:rsid w:val="00FD3E72"/>
    <w:rsid w:val="00FE1CAB"/>
    <w:rsid w:val="00FE2E3B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E815"/>
  <w15:docId w15:val="{284BBED3-AB99-4AA9-9BE9-E2FBA411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E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A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Panthin</dc:creator>
  <cp:lastModifiedBy>Aly Strong</cp:lastModifiedBy>
  <cp:revision>28</cp:revision>
  <cp:lastPrinted>2021-11-09T00:42:00Z</cp:lastPrinted>
  <dcterms:created xsi:type="dcterms:W3CDTF">2022-08-10T17:18:00Z</dcterms:created>
  <dcterms:modified xsi:type="dcterms:W3CDTF">2022-08-10T17:35:00Z</dcterms:modified>
</cp:coreProperties>
</file>